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7E0067">
        <w:trPr>
          <w:trHeight w:val="23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A70CC7F" w:rsidR="00A34936" w:rsidRPr="002A6207" w:rsidRDefault="00BB625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B6251">
              <w:rPr>
                <w:rFonts w:ascii="Mistral" w:hAnsi="Mistral"/>
                <w:sz w:val="200"/>
                <w:szCs w:val="200"/>
              </w:rPr>
              <w:t xml:space="preserve">JANVIER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B4058" w:rsidRPr="003179B7" w14:paraId="2AAA8526" w14:textId="77777777" w:rsidTr="007E0067">
        <w:trPr>
          <w:trHeight w:val="438"/>
          <w:jc w:val="right"/>
        </w:trPr>
        <w:tc>
          <w:tcPr>
            <w:tcW w:w="714" w:type="pct"/>
            <w:vAlign w:val="center"/>
          </w:tcPr>
          <w:p w14:paraId="4CD1B918" w14:textId="58312153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58D1BCCE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05B2C50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5D13902D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4F8829F2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559C165D" w:rsidR="00EB4058" w:rsidRPr="003179B7" w:rsidRDefault="00EB4058" w:rsidP="00EB405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4A64839A" w:rsidR="00EB4058" w:rsidRPr="003179B7" w:rsidRDefault="00EB4058" w:rsidP="00EB40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A04F5B" w14:paraId="4BD65EDC" w14:textId="77777777" w:rsidTr="007E0067">
        <w:trPr>
          <w:trHeight w:val="1489"/>
          <w:jc w:val="right"/>
        </w:trPr>
        <w:tc>
          <w:tcPr>
            <w:tcW w:w="714" w:type="pct"/>
            <w:vAlign w:val="bottom"/>
          </w:tcPr>
          <w:p w14:paraId="6AC2CD22" w14:textId="7A347C56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A04F5B" w14:paraId="29265D3B" w14:textId="77777777" w:rsidTr="007E0067">
        <w:trPr>
          <w:trHeight w:val="1489"/>
          <w:jc w:val="right"/>
        </w:trPr>
        <w:tc>
          <w:tcPr>
            <w:tcW w:w="714" w:type="pct"/>
            <w:vAlign w:val="bottom"/>
          </w:tcPr>
          <w:p w14:paraId="7A01F00A" w14:textId="16279123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A04F5B" w14:paraId="41EF72D6" w14:textId="77777777" w:rsidTr="007E0067">
        <w:trPr>
          <w:trHeight w:val="1489"/>
          <w:jc w:val="right"/>
        </w:trPr>
        <w:tc>
          <w:tcPr>
            <w:tcW w:w="714" w:type="pct"/>
            <w:vAlign w:val="bottom"/>
          </w:tcPr>
          <w:p w14:paraId="3FD3690A" w14:textId="1191E6D9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A04F5B" w14:paraId="3920929F" w14:textId="77777777" w:rsidTr="007E0067">
        <w:trPr>
          <w:trHeight w:val="1489"/>
          <w:jc w:val="right"/>
        </w:trPr>
        <w:tc>
          <w:tcPr>
            <w:tcW w:w="714" w:type="pct"/>
            <w:vAlign w:val="bottom"/>
          </w:tcPr>
          <w:p w14:paraId="1A15451A" w14:textId="4DFDAD30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A04F5B" w14:paraId="31E24931" w14:textId="77777777" w:rsidTr="007E0067">
        <w:trPr>
          <w:trHeight w:val="1446"/>
          <w:jc w:val="right"/>
        </w:trPr>
        <w:tc>
          <w:tcPr>
            <w:tcW w:w="714" w:type="pct"/>
            <w:vAlign w:val="bottom"/>
          </w:tcPr>
          <w:p w14:paraId="31A5B38E" w14:textId="04FB118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A04F5B" w:rsidRPr="00C6152F" w:rsidRDefault="00A04F5B" w:rsidP="00A04F5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06C3433" w:rsidR="002A6207" w:rsidRPr="00442AA4" w:rsidRDefault="00627601" w:rsidP="00627601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27601"/>
    <w:rsid w:val="006C77B9"/>
    <w:rsid w:val="007E0067"/>
    <w:rsid w:val="00A04F5B"/>
    <w:rsid w:val="00A24869"/>
    <w:rsid w:val="00A34936"/>
    <w:rsid w:val="00A74B9C"/>
    <w:rsid w:val="00AC631B"/>
    <w:rsid w:val="00B11571"/>
    <w:rsid w:val="00BB6251"/>
    <w:rsid w:val="00C6152F"/>
    <w:rsid w:val="00D710CA"/>
    <w:rsid w:val="00E657C3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2025-01-24T10:40:00Z</dcterms:modified>
</cp:coreProperties>
</file>