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BA3AB5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1BE03733" w:rsidR="00BA3AB5" w:rsidRPr="00EB5E86" w:rsidRDefault="00BA3AB5" w:rsidP="00BA3AB5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AUGUST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BA3AB5" w:rsidRPr="00EB5E86" w:rsidRDefault="00BA3AB5" w:rsidP="00BA3AB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6EFB52EF" w:rsidR="00BA3AB5" w:rsidRPr="00EB5E86" w:rsidRDefault="00BA3AB5" w:rsidP="00BA3AB5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SEPTEMBER</w:t>
            </w:r>
          </w:p>
        </w:tc>
      </w:tr>
      <w:tr w:rsidR="00BA3AB5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13FB77EA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36D97BCF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61D15101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22355297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1FC83248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015720DE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0EC2081C" w:rsidR="00BA3AB5" w:rsidRPr="00EB5E86" w:rsidRDefault="00BA3AB5" w:rsidP="00BA3A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426E3712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4C1563C9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3D5949A8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28F6064A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44E87E54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7C74D396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1F7C5D4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A3AB5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593C4109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1625FEAA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1661066F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00E434EB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13521BF4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3D8BB402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21F432F3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08308F0E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1841C2B9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50D32110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26990AF0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7849E885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6FC96B61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56D53D2D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</w:tr>
      <w:tr w:rsidR="00BA3AB5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797731C0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19BD480C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449FF0EE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322E2103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7A2D14C9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0353FE82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5CCEDE74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2E645349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635A4407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62792699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65798362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D3C7690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44515EE9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6D8F298C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</w:tr>
      <w:tr w:rsidR="00BA3AB5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4FE83C6D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421AC96B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5F7D06DF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196F8996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38C6359A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3D9FE3CA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2B62AFE8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05671324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255C0F33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4A7CDDA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2B823905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430A2F4A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372A1907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0C10A1CB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</w:tr>
      <w:tr w:rsidR="00BA3AB5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3F05CB39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582FEC40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7D99B1D4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4490B8D9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2CF14BF1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20884CDA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1747D80E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1B605D59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5BC6ED24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654A62BF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361EAD38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4E304A5E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6A24A52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19AC4CFE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</w:tr>
      <w:tr w:rsidR="00BA3AB5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16D05056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27D7A12C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68C8F8E3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22A73E71" w:rsidR="00BA3AB5" w:rsidRPr="00EB5E86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4E0BDD6D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38E442F6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4A5FDA03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399DA9D2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46B58C5E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768461C0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5180068C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78F33227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0B6484EB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3C38166D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</w:tr>
      <w:tr w:rsidR="00BA3AB5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639FD75E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1884E881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314F2B98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7DE886F9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759E419F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1DFA1BDB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1255BB6B" w:rsidR="00BA3AB5" w:rsidRPr="00EB5E86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6C7B3664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0801B429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121E92A1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2A5B6B22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2F3137A3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6C20C7BB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1E68415D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</w:tr>
      <w:tr w:rsidR="00BA3AB5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A3AB5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3F6C34E6" w:rsidR="00BA3AB5" w:rsidRPr="00EB5E86" w:rsidRDefault="00BA3AB5" w:rsidP="00BA3AB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OCTOBER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BA3AB5" w:rsidRPr="00EB5E86" w:rsidRDefault="00BA3AB5" w:rsidP="00BA3AB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7C21100F" w:rsidR="00BA3AB5" w:rsidRPr="00EB5E86" w:rsidRDefault="00BA3AB5" w:rsidP="00BA3AB5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NOVEMBER</w:t>
            </w:r>
          </w:p>
        </w:tc>
      </w:tr>
      <w:tr w:rsidR="00BA3AB5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7F6B0708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54551A9A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40ADEE0F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6F004D8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378D2BCF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65A03A7B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76FE4AA4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69A2E5C9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6A0C4908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53B5659D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61966286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1DE09C18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0869A0DB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33780F8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A3AB5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1AA4903E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13FA715C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458856C3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2217EFB6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2CD6471C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5775E259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28E8829B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139FFCA8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2201FAEF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60AE7FC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4FC4BBA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02FAAB95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25AC1D59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1BB367A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</w:tr>
      <w:tr w:rsidR="00BA3AB5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345E92F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09A0D96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5640D164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195B8C54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29AE795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19EB71B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658868A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78AB6C03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5040D7E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564219C5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73BB8B82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4DE923B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5AC8870C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28F0FA2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</w:tr>
      <w:tr w:rsidR="00BA3AB5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423C77CA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4FDEC0AB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1B3BBC3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46E30BDB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4088C4EE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0ADE4E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1B72B439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21EFAB5E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1C35B05D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043DB54A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6A3669ED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1406FDBF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418B347B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23874F3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</w:tr>
      <w:tr w:rsidR="00BA3AB5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4994283A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239F433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195E2705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773CD87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3777D7C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14815D9F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60A3113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029EE2F4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43FF09B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540D9C79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7EEB9EDF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5A2E6B8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43D3425B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9E5FAAE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</w:tr>
      <w:tr w:rsidR="00BA3AB5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27C8A1C3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30EF49DC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53246DD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042C6D19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49A9C45E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5C7FC68E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36E6BA6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5A7A6086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608B0602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4DE9676C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1D8EC86D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1C6CC3CA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782377FE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5A60D447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</w:tr>
      <w:tr w:rsidR="00BA3AB5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1188EA34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6B8547B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1A007DCB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697ACA96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64C662FB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2E636244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467284C6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1F8D59B1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537BEF5C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45C02E1D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763BB58F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087EB081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3985FC97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52D33E71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</w:tr>
      <w:tr w:rsidR="00BA3AB5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BA3AB5" w:rsidRPr="00EB5E86" w:rsidRDefault="00BA3AB5" w:rsidP="00BA3AB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BA3AB5" w:rsidRPr="00EB5E86" w:rsidRDefault="00BA3AB5" w:rsidP="00BA3AB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A3AB5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0C79B1B0" w:rsidR="00BA3AB5" w:rsidRPr="00EB5E86" w:rsidRDefault="00BA3AB5" w:rsidP="00BA3AB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DECEMBER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BA3AB5" w:rsidRPr="00EB5E86" w:rsidRDefault="00BA3AB5" w:rsidP="00BA3AB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6C169E14" w:rsidR="00BA3AB5" w:rsidRPr="00EB5E86" w:rsidRDefault="00BA3AB5" w:rsidP="00BA3AB5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JANUARY</w:t>
            </w:r>
          </w:p>
        </w:tc>
      </w:tr>
      <w:tr w:rsidR="00BA3AB5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7A7E6FF7" w:rsidR="00BA3AB5" w:rsidRPr="00EB5E86" w:rsidRDefault="00BA3AB5" w:rsidP="00BA3AB5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3E81A685" w:rsidR="00BA3AB5" w:rsidRPr="00EB5E86" w:rsidRDefault="00BA3AB5" w:rsidP="00BA3AB5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79A8A6D4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00C8C618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6BBD917C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5C76C23A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2AEE39B0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BA3AB5" w:rsidRPr="00EB5E86" w:rsidRDefault="00BA3AB5" w:rsidP="00BA3AB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A3AB5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2572FA2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22CF5957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1A29B111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13FCD9A5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4CE09A8C" w:rsidR="00BA3AB5" w:rsidRPr="00246075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123C1873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7E628E41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4B1B8F71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6FC90557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20706651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184B5F1C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3D9ACD61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4B128F19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3AADC846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</w:tr>
      <w:tr w:rsidR="00BA3AB5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42B16AE1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5005AA43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2FB87553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25C65FF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36BC58D9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6435844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77B06BA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7D8DAEA7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1C8A8947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53D8CD09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626BDF32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446E0929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71CD2975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627F5077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</w:tr>
      <w:tr w:rsidR="00BA3AB5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247155B7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269369B2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9C23B22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6E2A19A4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45373D1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5E4C6AD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4BE444CC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0BF4D082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109B8CBA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51F89E18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2AF3225B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78A92D8F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4A68C428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3EBA0185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</w:tr>
      <w:tr w:rsidR="00BA3AB5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4468FD66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1BF075C8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13551FDA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5C00A42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512D6C7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35F4A01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35762970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243FAF0B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1E84BB30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6358B232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45C19628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59331B80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20BC8D9D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779565E2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</w:tr>
      <w:tr w:rsidR="00BA3AB5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49DBE84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40885C68" w:rsidR="00BA3AB5" w:rsidRPr="00246075" w:rsidRDefault="00BA3AB5" w:rsidP="00BA3AB5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28EC290E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378F4F8D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5CF20AF8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CFCB3AF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122C4327" w:rsidR="00BA3AB5" w:rsidRPr="00246075" w:rsidRDefault="00BA3AB5" w:rsidP="00BA3AB5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77F99739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423CACA2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1C649411" w:rsidR="00BA3AB5" w:rsidRPr="00D01D8D" w:rsidRDefault="00BA3AB5" w:rsidP="00BA3AB5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2FBB1C00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54DA265C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7062BC77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6CC52DB9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</w:tr>
      <w:tr w:rsidR="00BA3AB5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21066241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0A79B619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415FBF54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3C033FF1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4600BB9A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53F64672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616C7666" w:rsidR="00BA3AB5" w:rsidRPr="00246075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BA3AB5" w:rsidRPr="00EB5E86" w:rsidRDefault="00BA3AB5" w:rsidP="00BA3A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10EE31E4" w:rsidR="00BA3AB5" w:rsidRPr="00D01D8D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26022CF7" w:rsidR="00BA3AB5" w:rsidRPr="00D01D8D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2570138E" w:rsidR="00BA3AB5" w:rsidRPr="00D01D8D" w:rsidRDefault="00BA3AB5" w:rsidP="00BA3AB5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540256B7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4B04FFE3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4625F752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13B0CC02" w:rsidR="00BA3AB5" w:rsidRPr="00D01D8D" w:rsidRDefault="00BA3AB5" w:rsidP="00BA3AB5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8B582E"/>
    <w:rsid w:val="00BA3AB5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2025-07-31T12:12:00Z</dcterms:modified>
</cp:coreProperties>
</file>